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F8" w:rsidRDefault="005F37F8" w:rsidP="00BD344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48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</w:t>
      </w:r>
      <w:r w:rsidR="00BD34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педагогов-волонтеров  проекта </w:t>
      </w:r>
    </w:p>
    <w:p w:rsidR="00BD3442" w:rsidRDefault="00BD3442" w:rsidP="00BD344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34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«Студия семейного творчества для детей с ОВЗ и их родителей </w:t>
      </w:r>
    </w:p>
    <w:p w:rsidR="00BD3442" w:rsidRPr="00704861" w:rsidRDefault="00BD3442" w:rsidP="00BD344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3442">
        <w:rPr>
          <w:rFonts w:ascii="Times New Roman" w:eastAsia="Times New Roman" w:hAnsi="Times New Roman"/>
          <w:b/>
          <w:sz w:val="24"/>
          <w:szCs w:val="24"/>
          <w:lang w:eastAsia="ru-RU"/>
        </w:rPr>
        <w:t>«ВеликоЛепное дело»</w:t>
      </w:r>
    </w:p>
    <w:p w:rsidR="0036168C" w:rsidRPr="0042616D" w:rsidRDefault="0036168C" w:rsidP="0036168C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tbl>
      <w:tblPr>
        <w:tblStyle w:val="a4"/>
        <w:tblW w:w="10320" w:type="dxa"/>
        <w:tblInd w:w="-856" w:type="dxa"/>
        <w:tblLook w:val="04A0" w:firstRow="1" w:lastRow="0" w:firstColumn="1" w:lastColumn="0" w:noHBand="0" w:noVBand="1"/>
      </w:tblPr>
      <w:tblGrid>
        <w:gridCol w:w="459"/>
        <w:gridCol w:w="4333"/>
        <w:gridCol w:w="2976"/>
        <w:gridCol w:w="2552"/>
      </w:tblGrid>
      <w:tr w:rsidR="00BD3442" w:rsidRPr="0042616D" w:rsidTr="00BD3442">
        <w:trPr>
          <w:trHeight w:val="1328"/>
        </w:trPr>
        <w:tc>
          <w:tcPr>
            <w:tcW w:w="459" w:type="dxa"/>
            <w:tcBorders>
              <w:bottom w:val="single" w:sz="4" w:space="0" w:color="auto"/>
            </w:tcBorders>
          </w:tcPr>
          <w:p w:rsidR="00BD3442" w:rsidRPr="0042616D" w:rsidRDefault="00BD3442" w:rsidP="0036168C">
            <w:pPr>
              <w:pStyle w:val="a3"/>
              <w:rPr>
                <w:b/>
              </w:rPr>
            </w:pPr>
            <w:r w:rsidRPr="0042616D">
              <w:rPr>
                <w:b/>
              </w:rPr>
              <w:t>№</w:t>
            </w:r>
          </w:p>
        </w:tc>
        <w:tc>
          <w:tcPr>
            <w:tcW w:w="4333" w:type="dxa"/>
            <w:tcBorders>
              <w:bottom w:val="single" w:sz="4" w:space="0" w:color="auto"/>
            </w:tcBorders>
          </w:tcPr>
          <w:p w:rsidR="00BD3442" w:rsidRPr="0042616D" w:rsidRDefault="00BD3442" w:rsidP="0036168C">
            <w:pPr>
              <w:pStyle w:val="a3"/>
              <w:rPr>
                <w:b/>
              </w:rPr>
            </w:pPr>
            <w:r w:rsidRPr="0042616D">
              <w:rPr>
                <w:b/>
              </w:rPr>
              <w:t>Наименование образовательного учреждения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D3442" w:rsidRPr="0042616D" w:rsidRDefault="00BD3442" w:rsidP="0036168C">
            <w:pPr>
              <w:pStyle w:val="a3"/>
              <w:rPr>
                <w:b/>
              </w:rPr>
            </w:pPr>
            <w:r w:rsidRPr="0042616D">
              <w:rPr>
                <w:b/>
              </w:rPr>
              <w:t>Фамилия, имя, отчество педагога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3442" w:rsidRPr="0042616D" w:rsidRDefault="00BD3442" w:rsidP="0036168C">
            <w:pPr>
              <w:pStyle w:val="a3"/>
              <w:rPr>
                <w:b/>
              </w:rPr>
            </w:pPr>
            <w:r w:rsidRPr="0042616D">
              <w:rPr>
                <w:b/>
              </w:rPr>
              <w:t>Должность</w:t>
            </w:r>
          </w:p>
        </w:tc>
      </w:tr>
      <w:tr w:rsidR="00BD3442" w:rsidRPr="0042616D" w:rsidTr="0017551E">
        <w:trPr>
          <w:trHeight w:val="627"/>
        </w:trPr>
        <w:tc>
          <w:tcPr>
            <w:tcW w:w="459" w:type="dxa"/>
            <w:vMerge w:val="restart"/>
          </w:tcPr>
          <w:p w:rsidR="00BD3442" w:rsidRPr="0042616D" w:rsidRDefault="00BD3442" w:rsidP="0036168C">
            <w:pPr>
              <w:pStyle w:val="a3"/>
            </w:pPr>
            <w:r w:rsidRPr="0042616D">
              <w:t>1</w:t>
            </w:r>
          </w:p>
        </w:tc>
        <w:tc>
          <w:tcPr>
            <w:tcW w:w="4333" w:type="dxa"/>
            <w:vMerge w:val="restart"/>
          </w:tcPr>
          <w:p w:rsidR="00BD3442" w:rsidRPr="0042616D" w:rsidRDefault="00BD3442" w:rsidP="0036168C">
            <w:pPr>
              <w:pStyle w:val="a3"/>
              <w:rPr>
                <w:b/>
              </w:rPr>
            </w:pPr>
            <w:r w:rsidRPr="0042616D">
              <w:rPr>
                <w:shd w:val="clear" w:color="auto" w:fill="FFFFFF"/>
              </w:rPr>
              <w:t>БОУ ЧР «Ибресинская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D3442" w:rsidRPr="0042616D" w:rsidRDefault="00BD3442" w:rsidP="002813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Степанова Елена Петровна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3442" w:rsidRPr="0042616D" w:rsidRDefault="00BD3442" w:rsidP="002813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Воспитатель, педагог доп. образования</w:t>
            </w:r>
          </w:p>
        </w:tc>
      </w:tr>
      <w:tr w:rsidR="00BD3442" w:rsidRPr="0042616D" w:rsidTr="0017551E">
        <w:trPr>
          <w:trHeight w:val="56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BD3442" w:rsidRPr="0042616D" w:rsidRDefault="00BD3442" w:rsidP="0036168C">
            <w:pPr>
              <w:pStyle w:val="a3"/>
              <w:rPr>
                <w:b/>
              </w:rPr>
            </w:pPr>
          </w:p>
        </w:tc>
        <w:tc>
          <w:tcPr>
            <w:tcW w:w="4333" w:type="dxa"/>
            <w:vMerge/>
            <w:tcBorders>
              <w:bottom w:val="single" w:sz="4" w:space="0" w:color="auto"/>
            </w:tcBorders>
          </w:tcPr>
          <w:p w:rsidR="00BD3442" w:rsidRPr="0042616D" w:rsidRDefault="00BD3442" w:rsidP="0036168C">
            <w:pPr>
              <w:pStyle w:val="a3"/>
              <w:rPr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D3442" w:rsidRPr="0042616D" w:rsidRDefault="00BD3442" w:rsidP="00CD67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Терентьева Алина Петровна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3442" w:rsidRPr="0042616D" w:rsidRDefault="00BD3442" w:rsidP="00CD67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D3442" w:rsidRPr="0042616D" w:rsidTr="0017551E">
        <w:trPr>
          <w:trHeight w:val="559"/>
        </w:trPr>
        <w:tc>
          <w:tcPr>
            <w:tcW w:w="459" w:type="dxa"/>
            <w:vMerge w:val="restart"/>
          </w:tcPr>
          <w:p w:rsidR="00BD3442" w:rsidRPr="0042616D" w:rsidRDefault="00BD3442" w:rsidP="0036168C">
            <w:pPr>
              <w:pStyle w:val="a3"/>
            </w:pPr>
            <w:r w:rsidRPr="0042616D">
              <w:t>2</w:t>
            </w:r>
          </w:p>
        </w:tc>
        <w:tc>
          <w:tcPr>
            <w:tcW w:w="4333" w:type="dxa"/>
            <w:vMerge w:val="restart"/>
          </w:tcPr>
          <w:p w:rsidR="00BD3442" w:rsidRPr="0042616D" w:rsidRDefault="00BD3442" w:rsidP="0036168C">
            <w:pPr>
              <w:pStyle w:val="a3"/>
              <w:rPr>
                <w:b/>
              </w:rPr>
            </w:pPr>
            <w:r w:rsidRPr="0042616D">
              <w:rPr>
                <w:shd w:val="clear" w:color="auto" w:fill="FFFFFF"/>
              </w:rPr>
              <w:t>БОУ ЧР «Калининская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D3442" w:rsidRPr="0042616D" w:rsidRDefault="00BD3442" w:rsidP="00BB03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Арбузова Надежда Геннадьевна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3442" w:rsidRPr="0042616D" w:rsidRDefault="00BD3442" w:rsidP="00BB03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D3442" w:rsidRPr="0042616D" w:rsidTr="0017551E">
        <w:trPr>
          <w:trHeight w:val="553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BD3442" w:rsidRPr="0042616D" w:rsidRDefault="00BD3442" w:rsidP="0036168C">
            <w:pPr>
              <w:pStyle w:val="a3"/>
              <w:rPr>
                <w:b/>
              </w:rPr>
            </w:pPr>
          </w:p>
        </w:tc>
        <w:tc>
          <w:tcPr>
            <w:tcW w:w="4333" w:type="dxa"/>
            <w:vMerge/>
            <w:tcBorders>
              <w:bottom w:val="single" w:sz="4" w:space="0" w:color="auto"/>
            </w:tcBorders>
          </w:tcPr>
          <w:p w:rsidR="00BD3442" w:rsidRPr="0042616D" w:rsidRDefault="00BD3442" w:rsidP="0036168C">
            <w:pPr>
              <w:pStyle w:val="a3"/>
              <w:rPr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D3442" w:rsidRPr="0042616D" w:rsidRDefault="00BD3442" w:rsidP="00BB03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Степанова Вероника Александровна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3442" w:rsidRPr="0042616D" w:rsidRDefault="00BD3442" w:rsidP="00BB03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D3442" w:rsidRPr="0042616D" w:rsidTr="0017551E">
        <w:trPr>
          <w:trHeight w:val="561"/>
        </w:trPr>
        <w:tc>
          <w:tcPr>
            <w:tcW w:w="459" w:type="dxa"/>
            <w:vMerge w:val="restart"/>
          </w:tcPr>
          <w:p w:rsidR="00BD3442" w:rsidRPr="0042616D" w:rsidRDefault="00BD3442" w:rsidP="0036168C">
            <w:pPr>
              <w:pStyle w:val="a3"/>
            </w:pPr>
            <w:r w:rsidRPr="0042616D">
              <w:t>3</w:t>
            </w:r>
          </w:p>
        </w:tc>
        <w:tc>
          <w:tcPr>
            <w:tcW w:w="4333" w:type="dxa"/>
            <w:vMerge w:val="restart"/>
          </w:tcPr>
          <w:p w:rsidR="00BD3442" w:rsidRPr="0042616D" w:rsidRDefault="00BD3442" w:rsidP="000C5D5C">
            <w:pPr>
              <w:pStyle w:val="a3"/>
            </w:pPr>
            <w:r w:rsidRPr="0042616D">
              <w:rPr>
                <w:shd w:val="clear" w:color="auto" w:fill="FFFFFF"/>
              </w:rPr>
              <w:t>БОУ ЧР «</w:t>
            </w:r>
            <w:proofErr w:type="spellStart"/>
            <w:r w:rsidRPr="0042616D">
              <w:rPr>
                <w:shd w:val="clear" w:color="auto" w:fill="FFFFFF"/>
              </w:rPr>
              <w:t>Кугесьская</w:t>
            </w:r>
            <w:proofErr w:type="spellEnd"/>
            <w:r w:rsidRPr="0042616D">
              <w:rPr>
                <w:shd w:val="clear" w:color="auto" w:fill="FFFFFF"/>
              </w:rPr>
              <w:t xml:space="preserve"> общеобразовательная школа-интернат для обучающихся с ограниченными возможностями здоровья»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D3442" w:rsidRPr="0042616D" w:rsidRDefault="00BD3442" w:rsidP="000C5D5C">
            <w:pPr>
              <w:pStyle w:val="a3"/>
            </w:pPr>
            <w:r w:rsidRPr="0042616D">
              <w:t>Сергеева Надежда Рудольфовна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3442" w:rsidRPr="0042616D" w:rsidRDefault="00BD3442" w:rsidP="000C5D5C">
            <w:pPr>
              <w:pStyle w:val="a3"/>
            </w:pPr>
            <w:r w:rsidRPr="0042616D">
              <w:t>воспитатель дошкольных групп</w:t>
            </w:r>
          </w:p>
        </w:tc>
      </w:tr>
      <w:tr w:rsidR="00BD3442" w:rsidRPr="0042616D" w:rsidTr="0017551E">
        <w:trPr>
          <w:trHeight w:val="5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BD3442" w:rsidRPr="0042616D" w:rsidRDefault="00BD3442" w:rsidP="0036168C">
            <w:pPr>
              <w:pStyle w:val="a3"/>
            </w:pPr>
          </w:p>
        </w:tc>
        <w:tc>
          <w:tcPr>
            <w:tcW w:w="4333" w:type="dxa"/>
            <w:vMerge/>
            <w:tcBorders>
              <w:bottom w:val="single" w:sz="4" w:space="0" w:color="auto"/>
            </w:tcBorders>
          </w:tcPr>
          <w:p w:rsidR="00BD3442" w:rsidRPr="0042616D" w:rsidRDefault="00BD3442" w:rsidP="0036168C">
            <w:pPr>
              <w:pStyle w:val="a3"/>
              <w:rPr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D3442" w:rsidRPr="0042616D" w:rsidRDefault="00BD3442" w:rsidP="0036168C">
            <w:pPr>
              <w:pStyle w:val="a3"/>
              <w:rPr>
                <w:b/>
              </w:rPr>
            </w:pPr>
            <w:r w:rsidRPr="0042616D">
              <w:t>Данилова Оксана Валерьевна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3442" w:rsidRPr="0042616D" w:rsidRDefault="00BD3442" w:rsidP="00281329">
            <w:pPr>
              <w:pStyle w:val="a3"/>
              <w:spacing w:before="0" w:beforeAutospacing="0" w:after="0" w:afterAutospacing="0"/>
            </w:pPr>
            <w:r w:rsidRPr="0042616D">
              <w:t>воспитатель</w:t>
            </w:r>
          </w:p>
          <w:p w:rsidR="00BD3442" w:rsidRPr="0042616D" w:rsidRDefault="00BD3442" w:rsidP="00281329">
            <w:pPr>
              <w:pStyle w:val="a3"/>
              <w:spacing w:before="0" w:beforeAutospacing="0"/>
              <w:rPr>
                <w:b/>
              </w:rPr>
            </w:pPr>
            <w:r w:rsidRPr="0042616D">
              <w:t>4 класса</w:t>
            </w:r>
          </w:p>
        </w:tc>
      </w:tr>
      <w:tr w:rsidR="00BD3442" w:rsidRPr="0042616D" w:rsidTr="00BD3442"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442" w:rsidRPr="0042616D" w:rsidRDefault="00BD3442" w:rsidP="0036168C">
            <w:pPr>
              <w:pStyle w:val="a3"/>
            </w:pPr>
            <w:r w:rsidRPr="0042616D">
              <w:t>4</w:t>
            </w:r>
          </w:p>
        </w:tc>
        <w:tc>
          <w:tcPr>
            <w:tcW w:w="43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442" w:rsidRPr="0042616D" w:rsidRDefault="00BD3442" w:rsidP="00216314">
            <w:pPr>
              <w:pStyle w:val="a3"/>
            </w:pPr>
            <w:r w:rsidRPr="0042616D">
              <w:rPr>
                <w:shd w:val="clear" w:color="auto" w:fill="FFFFFF"/>
              </w:rPr>
              <w:t>БОУ ЧР «Саланчикская общеобразовательная школа-интернат для обучающихся с ограниченными возможностями здоровья»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2" w:rsidRPr="0042616D" w:rsidRDefault="00BD3442" w:rsidP="00C4511D">
            <w:pPr>
              <w:spacing w:before="100" w:beforeAutospacing="1" w:after="100" w:afterAutospacing="1" w:line="259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Тимкина Татьяна Михайловна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D3442" w:rsidRPr="0042616D" w:rsidRDefault="00BD3442" w:rsidP="00C4511D">
            <w:pPr>
              <w:spacing w:before="100" w:beforeAutospacing="1" w:after="100" w:afterAutospacing="1" w:line="259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</w:tr>
      <w:tr w:rsidR="00BD3442" w:rsidRPr="0042616D" w:rsidTr="00BD3442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42" w:rsidRPr="0042616D" w:rsidRDefault="00BD3442" w:rsidP="0036168C">
            <w:pPr>
              <w:pStyle w:val="a3"/>
            </w:pPr>
          </w:p>
        </w:tc>
        <w:tc>
          <w:tcPr>
            <w:tcW w:w="4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42" w:rsidRPr="0042616D" w:rsidRDefault="00BD3442" w:rsidP="0036168C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2" w:rsidRPr="0042616D" w:rsidRDefault="00BD3442" w:rsidP="00C4511D">
            <w:pPr>
              <w:spacing w:before="100" w:beforeAutospacing="1" w:after="100" w:afterAutospacing="1" w:line="259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Шедикова</w:t>
            </w:r>
            <w:proofErr w:type="spellEnd"/>
            <w:r w:rsidRPr="00426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Ольга Яковлевна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D3442" w:rsidRPr="0042616D" w:rsidRDefault="00BD3442" w:rsidP="00C4511D">
            <w:pPr>
              <w:spacing w:before="100" w:beforeAutospacing="1" w:after="100" w:afterAutospacing="1" w:line="259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1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</w:tr>
      <w:tr w:rsidR="00BD3442" w:rsidRPr="0042616D" w:rsidTr="00BD3442"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442" w:rsidRPr="0042616D" w:rsidRDefault="00BD3442" w:rsidP="0036168C">
            <w:pPr>
              <w:pStyle w:val="a3"/>
            </w:pPr>
            <w:r w:rsidRPr="0042616D">
              <w:t>5</w:t>
            </w:r>
          </w:p>
        </w:tc>
        <w:tc>
          <w:tcPr>
            <w:tcW w:w="43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442" w:rsidRPr="0042616D" w:rsidRDefault="00BD3442" w:rsidP="00216314">
            <w:pPr>
              <w:pStyle w:val="a3"/>
              <w:rPr>
                <w:shd w:val="clear" w:color="auto" w:fill="FFFFFF"/>
              </w:rPr>
            </w:pPr>
            <w:r w:rsidRPr="0042616D">
              <w:rPr>
                <w:shd w:val="clear" w:color="auto" w:fill="FFFFFF"/>
              </w:rPr>
              <w:t>БОУ ЧР «Цивильская общеобразовательная школа-интернат для обучающихся c ограниченными возможностями здоровья № 1»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2" w:rsidRPr="0042616D" w:rsidRDefault="00BD3442" w:rsidP="001755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Филиппова Ольга Анатольевна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D3442" w:rsidRPr="0042616D" w:rsidRDefault="00BD3442" w:rsidP="002813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D3442" w:rsidRPr="0042616D" w:rsidTr="00BD3442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2" w:rsidRPr="0042616D" w:rsidRDefault="00BD3442" w:rsidP="0036168C">
            <w:pPr>
              <w:pStyle w:val="a3"/>
            </w:pPr>
          </w:p>
        </w:tc>
        <w:tc>
          <w:tcPr>
            <w:tcW w:w="4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2" w:rsidRPr="0042616D" w:rsidRDefault="00BD3442" w:rsidP="0036168C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2" w:rsidRPr="0042616D" w:rsidRDefault="00BD3442" w:rsidP="00CB43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Егорова Татьяна Алексеевна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42" w:rsidRPr="0042616D" w:rsidRDefault="00BD3442" w:rsidP="002813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D3442" w:rsidRPr="0042616D" w:rsidTr="0017551E">
        <w:trPr>
          <w:trHeight w:val="487"/>
        </w:trPr>
        <w:tc>
          <w:tcPr>
            <w:tcW w:w="459" w:type="dxa"/>
            <w:vMerge w:val="restart"/>
          </w:tcPr>
          <w:p w:rsidR="00BD3442" w:rsidRPr="0042616D" w:rsidRDefault="00BD3442" w:rsidP="00B05526">
            <w:pPr>
              <w:pStyle w:val="a3"/>
            </w:pPr>
            <w:r w:rsidRPr="0042616D">
              <w:t>6</w:t>
            </w:r>
          </w:p>
        </w:tc>
        <w:tc>
          <w:tcPr>
            <w:tcW w:w="4333" w:type="dxa"/>
            <w:vMerge w:val="restart"/>
          </w:tcPr>
          <w:p w:rsidR="00BD3442" w:rsidRPr="0042616D" w:rsidRDefault="00BD3442" w:rsidP="00B05526">
            <w:pPr>
              <w:pStyle w:val="a3"/>
              <w:rPr>
                <w:shd w:val="clear" w:color="auto" w:fill="FFFFFF"/>
              </w:rPr>
            </w:pPr>
            <w:r w:rsidRPr="0042616D">
              <w:rPr>
                <w:shd w:val="clear" w:color="auto" w:fill="FFFFFF"/>
              </w:rPr>
              <w:t>БОУ ЧР «Шумерлинская общеобразовательная школа-интернат для обучающихся c ограниченными возможностями здоровья»</w:t>
            </w:r>
          </w:p>
        </w:tc>
        <w:tc>
          <w:tcPr>
            <w:tcW w:w="2976" w:type="dxa"/>
          </w:tcPr>
          <w:p w:rsidR="00BD3442" w:rsidRPr="00BD3442" w:rsidRDefault="00BD3442" w:rsidP="00E24D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3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Ивакова</w:t>
            </w:r>
            <w:proofErr w:type="spellEnd"/>
            <w:r w:rsidRPr="00BD3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BD3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Рэмовна</w:t>
            </w:r>
            <w:proofErr w:type="spellEnd"/>
          </w:p>
        </w:tc>
        <w:tc>
          <w:tcPr>
            <w:tcW w:w="2552" w:type="dxa"/>
          </w:tcPr>
          <w:p w:rsidR="00BD3442" w:rsidRPr="00BD3442" w:rsidRDefault="00BD3442" w:rsidP="0017551E">
            <w:pPr>
              <w:pStyle w:val="a3"/>
            </w:pPr>
            <w:r w:rsidRPr="00BD3442">
              <w:t>учитель</w:t>
            </w:r>
          </w:p>
        </w:tc>
      </w:tr>
      <w:tr w:rsidR="00BD3442" w:rsidRPr="0042616D" w:rsidTr="00BD3442">
        <w:tc>
          <w:tcPr>
            <w:tcW w:w="459" w:type="dxa"/>
            <w:vMerge/>
          </w:tcPr>
          <w:p w:rsidR="00BD3442" w:rsidRPr="0042616D" w:rsidRDefault="00BD3442" w:rsidP="00B05526">
            <w:pPr>
              <w:pStyle w:val="a3"/>
            </w:pPr>
          </w:p>
        </w:tc>
        <w:tc>
          <w:tcPr>
            <w:tcW w:w="4333" w:type="dxa"/>
            <w:vMerge/>
          </w:tcPr>
          <w:p w:rsidR="00BD3442" w:rsidRPr="0042616D" w:rsidRDefault="00BD3442" w:rsidP="00B05526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976" w:type="dxa"/>
          </w:tcPr>
          <w:p w:rsidR="00BD3442" w:rsidRPr="0042616D" w:rsidRDefault="00BD3442" w:rsidP="00E24D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Игнатенко Ксения Вячеславовна</w:t>
            </w:r>
          </w:p>
        </w:tc>
        <w:tc>
          <w:tcPr>
            <w:tcW w:w="2552" w:type="dxa"/>
          </w:tcPr>
          <w:p w:rsidR="00BD3442" w:rsidRPr="0042616D" w:rsidRDefault="00BD3442" w:rsidP="008D1C31">
            <w:pPr>
              <w:pStyle w:val="a3"/>
            </w:pPr>
            <w:r w:rsidRPr="0042616D">
              <w:t>учитель</w:t>
            </w:r>
          </w:p>
        </w:tc>
      </w:tr>
      <w:tr w:rsidR="00BD3442" w:rsidRPr="0042616D" w:rsidTr="0017551E">
        <w:trPr>
          <w:trHeight w:val="455"/>
        </w:trPr>
        <w:tc>
          <w:tcPr>
            <w:tcW w:w="459" w:type="dxa"/>
            <w:vMerge w:val="restart"/>
          </w:tcPr>
          <w:p w:rsidR="00BD3442" w:rsidRPr="0042616D" w:rsidRDefault="00BD3442" w:rsidP="00B05526">
            <w:pPr>
              <w:pStyle w:val="a3"/>
            </w:pPr>
            <w:r w:rsidRPr="0042616D">
              <w:t>7</w:t>
            </w:r>
          </w:p>
        </w:tc>
        <w:tc>
          <w:tcPr>
            <w:tcW w:w="4333" w:type="dxa"/>
            <w:vMerge w:val="restart"/>
          </w:tcPr>
          <w:p w:rsidR="00BD3442" w:rsidRPr="0042616D" w:rsidRDefault="00BD3442" w:rsidP="00B0552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ЧР «Новочебоксарская общеобразовательная школа для обучающихся с ограниченными возможностями здоровья» </w:t>
            </w:r>
          </w:p>
        </w:tc>
        <w:tc>
          <w:tcPr>
            <w:tcW w:w="2976" w:type="dxa"/>
          </w:tcPr>
          <w:p w:rsidR="00BD3442" w:rsidRPr="0042616D" w:rsidRDefault="00BD3442" w:rsidP="00B05526">
            <w:pPr>
              <w:pStyle w:val="a3"/>
            </w:pPr>
            <w:r w:rsidRPr="0042616D">
              <w:t>Удалова Наталия Ивановна</w:t>
            </w:r>
          </w:p>
        </w:tc>
        <w:tc>
          <w:tcPr>
            <w:tcW w:w="2552" w:type="dxa"/>
          </w:tcPr>
          <w:p w:rsidR="00BD3442" w:rsidRPr="0042616D" w:rsidRDefault="00BD3442" w:rsidP="0017551E">
            <w:pPr>
              <w:pStyle w:val="a3"/>
            </w:pPr>
            <w:r w:rsidRPr="0042616D">
              <w:t>учитель</w:t>
            </w:r>
          </w:p>
        </w:tc>
      </w:tr>
      <w:tr w:rsidR="00BD3442" w:rsidRPr="0042616D" w:rsidTr="00BD3442">
        <w:tc>
          <w:tcPr>
            <w:tcW w:w="459" w:type="dxa"/>
            <w:vMerge/>
          </w:tcPr>
          <w:p w:rsidR="00BD3442" w:rsidRPr="0042616D" w:rsidRDefault="00BD3442" w:rsidP="00B05526">
            <w:pPr>
              <w:pStyle w:val="a3"/>
            </w:pPr>
          </w:p>
        </w:tc>
        <w:tc>
          <w:tcPr>
            <w:tcW w:w="4333" w:type="dxa"/>
            <w:vMerge/>
          </w:tcPr>
          <w:p w:rsidR="00BD3442" w:rsidRPr="0042616D" w:rsidRDefault="00BD3442" w:rsidP="00B05526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976" w:type="dxa"/>
          </w:tcPr>
          <w:p w:rsidR="00BD3442" w:rsidRPr="0042616D" w:rsidRDefault="00BD3442" w:rsidP="00B05526">
            <w:pPr>
              <w:pStyle w:val="a3"/>
            </w:pPr>
            <w:r w:rsidRPr="0042616D">
              <w:t>Чернова Инесса Валерьевна</w:t>
            </w:r>
          </w:p>
        </w:tc>
        <w:tc>
          <w:tcPr>
            <w:tcW w:w="2552" w:type="dxa"/>
          </w:tcPr>
          <w:p w:rsidR="00BD3442" w:rsidRPr="0042616D" w:rsidRDefault="00BD3442" w:rsidP="000A6F5E">
            <w:pPr>
              <w:pStyle w:val="a3"/>
            </w:pPr>
            <w:r w:rsidRPr="0042616D">
              <w:t>учитель</w:t>
            </w:r>
          </w:p>
        </w:tc>
      </w:tr>
      <w:tr w:rsidR="00BD3442" w:rsidRPr="0042616D" w:rsidTr="00BD3442">
        <w:tc>
          <w:tcPr>
            <w:tcW w:w="459" w:type="dxa"/>
            <w:vMerge w:val="restart"/>
          </w:tcPr>
          <w:p w:rsidR="00BD3442" w:rsidRPr="0042616D" w:rsidRDefault="00BD3442" w:rsidP="00B05526">
            <w:pPr>
              <w:pStyle w:val="a3"/>
            </w:pPr>
            <w:r w:rsidRPr="0042616D">
              <w:t>8</w:t>
            </w:r>
          </w:p>
        </w:tc>
        <w:tc>
          <w:tcPr>
            <w:tcW w:w="4333" w:type="dxa"/>
            <w:vMerge w:val="restart"/>
          </w:tcPr>
          <w:p w:rsidR="00BD3442" w:rsidRPr="0042616D" w:rsidRDefault="00BD3442" w:rsidP="00B05526">
            <w:pPr>
              <w:pStyle w:val="a3"/>
              <w:rPr>
                <w:shd w:val="clear" w:color="auto" w:fill="FFFFFF"/>
              </w:rPr>
            </w:pPr>
            <w:r w:rsidRPr="0042616D">
              <w:rPr>
                <w:shd w:val="clear" w:color="auto" w:fill="FFFFFF"/>
              </w:rPr>
              <w:t>БОУ ЧР «Чебоксарская общеобразовательная школа-интернат для обучающихся c ограниченными возможностями здоровья»</w:t>
            </w:r>
          </w:p>
        </w:tc>
        <w:tc>
          <w:tcPr>
            <w:tcW w:w="2976" w:type="dxa"/>
          </w:tcPr>
          <w:p w:rsidR="00BD3442" w:rsidRPr="0042616D" w:rsidRDefault="00BD3442" w:rsidP="00CD6761">
            <w:pPr>
              <w:pStyle w:val="a3"/>
              <w:spacing w:after="0" w:afterAutospacing="0"/>
            </w:pPr>
            <w:r w:rsidRPr="0042616D">
              <w:t xml:space="preserve">Матвеева </w:t>
            </w:r>
          </w:p>
          <w:p w:rsidR="00BD3442" w:rsidRPr="0042616D" w:rsidRDefault="00BD3442" w:rsidP="00CD6761">
            <w:pPr>
              <w:pStyle w:val="a3"/>
              <w:spacing w:before="0" w:beforeAutospacing="0"/>
            </w:pPr>
            <w:r w:rsidRPr="0042616D">
              <w:t>Анна Вячеславовна</w:t>
            </w:r>
          </w:p>
        </w:tc>
        <w:tc>
          <w:tcPr>
            <w:tcW w:w="2552" w:type="dxa"/>
          </w:tcPr>
          <w:p w:rsidR="00BD3442" w:rsidRPr="0042616D" w:rsidRDefault="00BD3442" w:rsidP="00CD6761">
            <w:pPr>
              <w:pStyle w:val="a3"/>
            </w:pPr>
            <w:r w:rsidRPr="0042616D">
              <w:t>учитель технологии</w:t>
            </w:r>
          </w:p>
        </w:tc>
      </w:tr>
      <w:tr w:rsidR="00BD3442" w:rsidRPr="0042616D" w:rsidTr="00BD3442">
        <w:tc>
          <w:tcPr>
            <w:tcW w:w="459" w:type="dxa"/>
            <w:vMerge/>
          </w:tcPr>
          <w:p w:rsidR="00BD3442" w:rsidRPr="0042616D" w:rsidRDefault="00BD3442" w:rsidP="00B05526">
            <w:pPr>
              <w:pStyle w:val="a3"/>
            </w:pPr>
          </w:p>
        </w:tc>
        <w:tc>
          <w:tcPr>
            <w:tcW w:w="4333" w:type="dxa"/>
            <w:vMerge/>
          </w:tcPr>
          <w:p w:rsidR="00BD3442" w:rsidRPr="0042616D" w:rsidRDefault="00BD3442" w:rsidP="00B05526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976" w:type="dxa"/>
          </w:tcPr>
          <w:p w:rsidR="00BD3442" w:rsidRPr="0042616D" w:rsidRDefault="00BD3442" w:rsidP="0017551E">
            <w:r w:rsidRPr="0042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Железнова Наталья Александровна </w:t>
            </w:r>
            <w:bookmarkStart w:id="0" w:name="_GoBack"/>
            <w:bookmarkEnd w:id="0"/>
          </w:p>
        </w:tc>
        <w:tc>
          <w:tcPr>
            <w:tcW w:w="2552" w:type="dxa"/>
          </w:tcPr>
          <w:p w:rsidR="00BD3442" w:rsidRPr="0042616D" w:rsidRDefault="00BD3442" w:rsidP="00E6378C">
            <w:pPr>
              <w:pStyle w:val="a3"/>
            </w:pPr>
            <w:r w:rsidRPr="0042616D">
              <w:t xml:space="preserve">учитель </w:t>
            </w:r>
            <w:proofErr w:type="gramStart"/>
            <w:r w:rsidRPr="0042616D">
              <w:t>ИЗО</w:t>
            </w:r>
            <w:proofErr w:type="gramEnd"/>
          </w:p>
        </w:tc>
      </w:tr>
      <w:tr w:rsidR="00BD3442" w:rsidRPr="0042616D" w:rsidTr="00BD3442">
        <w:tc>
          <w:tcPr>
            <w:tcW w:w="459" w:type="dxa"/>
            <w:vMerge w:val="restart"/>
          </w:tcPr>
          <w:p w:rsidR="00BD3442" w:rsidRPr="0042616D" w:rsidRDefault="00BD3442" w:rsidP="00B05526">
            <w:pPr>
              <w:pStyle w:val="a3"/>
            </w:pPr>
            <w:r w:rsidRPr="0042616D">
              <w:t>9</w:t>
            </w:r>
          </w:p>
        </w:tc>
        <w:tc>
          <w:tcPr>
            <w:tcW w:w="4333" w:type="dxa"/>
            <w:vMerge w:val="restart"/>
          </w:tcPr>
          <w:p w:rsidR="00BD3442" w:rsidRPr="0042616D" w:rsidRDefault="00BD3442" w:rsidP="00B05526">
            <w:pPr>
              <w:pStyle w:val="a3"/>
              <w:rPr>
                <w:shd w:val="clear" w:color="auto" w:fill="FFFFFF"/>
              </w:rPr>
            </w:pPr>
            <w:r w:rsidRPr="0042616D">
              <w:rPr>
                <w:shd w:val="clear" w:color="auto" w:fill="FFFFFF"/>
              </w:rPr>
              <w:t xml:space="preserve">БОУ ЧР «Чебоксарская общеобразовательная школа для обучающихся c ограниченными возможностями здоровья № 1»  </w:t>
            </w:r>
          </w:p>
        </w:tc>
        <w:tc>
          <w:tcPr>
            <w:tcW w:w="2976" w:type="dxa"/>
          </w:tcPr>
          <w:p w:rsidR="00BD3442" w:rsidRPr="0042616D" w:rsidRDefault="00BD3442" w:rsidP="00B05526">
            <w:pPr>
              <w:pStyle w:val="a3"/>
            </w:pPr>
            <w:r w:rsidRPr="0042616D">
              <w:t>Анисимова Марина Александровна</w:t>
            </w:r>
          </w:p>
        </w:tc>
        <w:tc>
          <w:tcPr>
            <w:tcW w:w="2552" w:type="dxa"/>
          </w:tcPr>
          <w:p w:rsidR="00BD3442" w:rsidRPr="0042616D" w:rsidRDefault="00BD3442" w:rsidP="00B05526">
            <w:pPr>
              <w:pStyle w:val="a3"/>
            </w:pPr>
            <w:r w:rsidRPr="0042616D">
              <w:t>учитель на дому</w:t>
            </w:r>
          </w:p>
        </w:tc>
      </w:tr>
      <w:tr w:rsidR="00BD3442" w:rsidRPr="0042616D" w:rsidTr="00BD3442">
        <w:tc>
          <w:tcPr>
            <w:tcW w:w="459" w:type="dxa"/>
            <w:vMerge/>
          </w:tcPr>
          <w:p w:rsidR="00BD3442" w:rsidRPr="0042616D" w:rsidRDefault="00BD3442" w:rsidP="00B05526">
            <w:pPr>
              <w:pStyle w:val="a3"/>
            </w:pPr>
          </w:p>
        </w:tc>
        <w:tc>
          <w:tcPr>
            <w:tcW w:w="4333" w:type="dxa"/>
            <w:vMerge/>
          </w:tcPr>
          <w:p w:rsidR="00BD3442" w:rsidRPr="0042616D" w:rsidRDefault="00BD3442" w:rsidP="00B05526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976" w:type="dxa"/>
          </w:tcPr>
          <w:p w:rsidR="00BD3442" w:rsidRPr="0042616D" w:rsidRDefault="00BD3442" w:rsidP="00B05526">
            <w:pPr>
              <w:pStyle w:val="a3"/>
            </w:pPr>
            <w:r w:rsidRPr="0042616D">
              <w:t>Соколова Светлана Васильевна</w:t>
            </w:r>
          </w:p>
        </w:tc>
        <w:tc>
          <w:tcPr>
            <w:tcW w:w="2552" w:type="dxa"/>
          </w:tcPr>
          <w:p w:rsidR="00BD3442" w:rsidRPr="0042616D" w:rsidRDefault="00BD3442" w:rsidP="00B05526">
            <w:pPr>
              <w:pStyle w:val="a3"/>
            </w:pPr>
            <w:r w:rsidRPr="0042616D">
              <w:t>учитель начальных классов</w:t>
            </w:r>
          </w:p>
        </w:tc>
      </w:tr>
      <w:tr w:rsidR="00BD3442" w:rsidRPr="0042616D" w:rsidTr="00BD3442">
        <w:tc>
          <w:tcPr>
            <w:tcW w:w="459" w:type="dxa"/>
            <w:vMerge w:val="restart"/>
          </w:tcPr>
          <w:p w:rsidR="00BD3442" w:rsidRPr="0042616D" w:rsidRDefault="00BD3442" w:rsidP="00336213">
            <w:pPr>
              <w:pStyle w:val="a3"/>
            </w:pPr>
            <w:r w:rsidRPr="0042616D">
              <w:t>10</w:t>
            </w:r>
          </w:p>
        </w:tc>
        <w:tc>
          <w:tcPr>
            <w:tcW w:w="4333" w:type="dxa"/>
            <w:vMerge w:val="restart"/>
          </w:tcPr>
          <w:p w:rsidR="00BD3442" w:rsidRPr="0042616D" w:rsidRDefault="00BD3442" w:rsidP="00336213">
            <w:pPr>
              <w:pStyle w:val="a3"/>
              <w:rPr>
                <w:shd w:val="clear" w:color="auto" w:fill="FFFFFF"/>
              </w:rPr>
            </w:pPr>
            <w:r w:rsidRPr="0042616D">
              <w:rPr>
                <w:shd w:val="clear" w:color="auto" w:fill="FFFFFF"/>
              </w:rPr>
              <w:t>БОУ ЧР «Чебоксарская общеобразовательная школа для обучающихся c ограниченными возможностями здоровья № 2»</w:t>
            </w:r>
          </w:p>
        </w:tc>
        <w:tc>
          <w:tcPr>
            <w:tcW w:w="2976" w:type="dxa"/>
          </w:tcPr>
          <w:p w:rsidR="00BD3442" w:rsidRPr="0042616D" w:rsidRDefault="00BD3442" w:rsidP="0033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6D">
              <w:rPr>
                <w:rFonts w:ascii="Times New Roman" w:hAnsi="Times New Roman" w:cs="Times New Roman"/>
                <w:sz w:val="24"/>
                <w:szCs w:val="24"/>
              </w:rPr>
              <w:t>Прагуськина</w:t>
            </w:r>
            <w:proofErr w:type="spellEnd"/>
            <w:r w:rsidRPr="0042616D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2552" w:type="dxa"/>
          </w:tcPr>
          <w:p w:rsidR="00BD3442" w:rsidRPr="0042616D" w:rsidRDefault="00BD3442" w:rsidP="0033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16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42616D">
              <w:rPr>
                <w:rFonts w:ascii="Times New Roman" w:hAnsi="Times New Roman" w:cs="Times New Roman"/>
                <w:sz w:val="24"/>
                <w:szCs w:val="24"/>
              </w:rPr>
              <w:t>, педагог доп. образования</w:t>
            </w:r>
          </w:p>
        </w:tc>
      </w:tr>
      <w:tr w:rsidR="00BD3442" w:rsidRPr="0042616D" w:rsidTr="00BD3442">
        <w:tc>
          <w:tcPr>
            <w:tcW w:w="459" w:type="dxa"/>
            <w:vMerge/>
          </w:tcPr>
          <w:p w:rsidR="00BD3442" w:rsidRPr="0042616D" w:rsidRDefault="00BD3442" w:rsidP="00336213">
            <w:pPr>
              <w:pStyle w:val="a3"/>
            </w:pPr>
          </w:p>
        </w:tc>
        <w:tc>
          <w:tcPr>
            <w:tcW w:w="4333" w:type="dxa"/>
            <w:vMerge/>
          </w:tcPr>
          <w:p w:rsidR="00BD3442" w:rsidRPr="0042616D" w:rsidRDefault="00BD3442" w:rsidP="00336213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976" w:type="dxa"/>
          </w:tcPr>
          <w:p w:rsidR="00BD3442" w:rsidRPr="0042616D" w:rsidRDefault="00BD3442" w:rsidP="0033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6D">
              <w:rPr>
                <w:rFonts w:ascii="Times New Roman" w:hAnsi="Times New Roman" w:cs="Times New Roman"/>
                <w:sz w:val="24"/>
                <w:szCs w:val="24"/>
              </w:rPr>
              <w:t>Кондратьев Александр Аркадьевич</w:t>
            </w:r>
          </w:p>
        </w:tc>
        <w:tc>
          <w:tcPr>
            <w:tcW w:w="2552" w:type="dxa"/>
          </w:tcPr>
          <w:p w:rsidR="00BD3442" w:rsidRPr="0042616D" w:rsidRDefault="00BD3442" w:rsidP="0033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6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BD3442" w:rsidRPr="0042616D" w:rsidTr="00BD3442">
        <w:tc>
          <w:tcPr>
            <w:tcW w:w="459" w:type="dxa"/>
            <w:vMerge w:val="restart"/>
          </w:tcPr>
          <w:p w:rsidR="00BD3442" w:rsidRPr="0042616D" w:rsidRDefault="00BD3442" w:rsidP="00B05526">
            <w:pPr>
              <w:pStyle w:val="a3"/>
            </w:pPr>
            <w:r w:rsidRPr="0042616D">
              <w:t>11</w:t>
            </w:r>
          </w:p>
        </w:tc>
        <w:tc>
          <w:tcPr>
            <w:tcW w:w="4333" w:type="dxa"/>
            <w:vMerge w:val="restart"/>
          </w:tcPr>
          <w:p w:rsidR="00BD3442" w:rsidRPr="0042616D" w:rsidRDefault="00BD3442" w:rsidP="00B05526">
            <w:pPr>
              <w:pStyle w:val="a3"/>
              <w:rPr>
                <w:shd w:val="clear" w:color="auto" w:fill="FFFFFF"/>
              </w:rPr>
            </w:pPr>
            <w:r w:rsidRPr="0042616D">
              <w:rPr>
                <w:shd w:val="clear" w:color="auto" w:fill="FFFFFF"/>
              </w:rPr>
              <w:t>БОУ ЧР «Чебоксарская общеобразовательная  школа для обучающихся c ограниченными возможностями здоровья № 3»</w:t>
            </w:r>
          </w:p>
        </w:tc>
        <w:tc>
          <w:tcPr>
            <w:tcW w:w="2976" w:type="dxa"/>
          </w:tcPr>
          <w:p w:rsidR="00BD3442" w:rsidRPr="0042616D" w:rsidRDefault="00BD3442" w:rsidP="00003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</w:t>
            </w:r>
            <w:proofErr w:type="spellEnd"/>
            <w:r w:rsidRPr="0042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3442" w:rsidRPr="0042616D" w:rsidRDefault="00BD3442" w:rsidP="00003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2552" w:type="dxa"/>
          </w:tcPr>
          <w:p w:rsidR="00BD3442" w:rsidRPr="0042616D" w:rsidRDefault="00BD3442" w:rsidP="00003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BD3442" w:rsidRPr="0042616D" w:rsidTr="00BD3442">
        <w:tc>
          <w:tcPr>
            <w:tcW w:w="459" w:type="dxa"/>
            <w:vMerge/>
          </w:tcPr>
          <w:p w:rsidR="00BD3442" w:rsidRPr="0042616D" w:rsidRDefault="00BD3442" w:rsidP="00B05526">
            <w:pPr>
              <w:pStyle w:val="a3"/>
            </w:pPr>
          </w:p>
        </w:tc>
        <w:tc>
          <w:tcPr>
            <w:tcW w:w="4333" w:type="dxa"/>
            <w:vMerge/>
          </w:tcPr>
          <w:p w:rsidR="00BD3442" w:rsidRPr="0042616D" w:rsidRDefault="00BD3442" w:rsidP="00B05526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976" w:type="dxa"/>
          </w:tcPr>
          <w:p w:rsidR="00BD3442" w:rsidRPr="0042616D" w:rsidRDefault="00BD3442" w:rsidP="00003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Алимасова Людмила Львовна</w:t>
            </w:r>
          </w:p>
        </w:tc>
        <w:tc>
          <w:tcPr>
            <w:tcW w:w="2552" w:type="dxa"/>
          </w:tcPr>
          <w:p w:rsidR="00BD3442" w:rsidRPr="0042616D" w:rsidRDefault="00BD3442" w:rsidP="00003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 и технологии</w:t>
            </w:r>
          </w:p>
        </w:tc>
      </w:tr>
      <w:tr w:rsidR="00BD3442" w:rsidRPr="0042616D" w:rsidTr="00BD3442">
        <w:tc>
          <w:tcPr>
            <w:tcW w:w="459" w:type="dxa"/>
            <w:vMerge w:val="restart"/>
          </w:tcPr>
          <w:p w:rsidR="00BD3442" w:rsidRPr="0042616D" w:rsidRDefault="00BD3442" w:rsidP="00B05526">
            <w:pPr>
              <w:pStyle w:val="a3"/>
            </w:pPr>
            <w:r w:rsidRPr="0042616D">
              <w:t>12</w:t>
            </w:r>
          </w:p>
        </w:tc>
        <w:tc>
          <w:tcPr>
            <w:tcW w:w="4333" w:type="dxa"/>
            <w:vMerge w:val="restart"/>
          </w:tcPr>
          <w:p w:rsidR="00BD3442" w:rsidRPr="0042616D" w:rsidRDefault="00BD3442" w:rsidP="000234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261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БОУ ЧР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Чебоксарская начальная общеобра</w:t>
            </w:r>
            <w:r w:rsidRPr="004261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зовательная школа для </w:t>
            </w:r>
            <w:r w:rsidRPr="004261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обучающихся c ограниченными возможностями здоровья № 1» </w:t>
            </w:r>
          </w:p>
        </w:tc>
        <w:tc>
          <w:tcPr>
            <w:tcW w:w="2976" w:type="dxa"/>
          </w:tcPr>
          <w:p w:rsidR="00BD3442" w:rsidRPr="0042616D" w:rsidRDefault="00BD3442" w:rsidP="00B05526">
            <w:pPr>
              <w:pStyle w:val="a3"/>
            </w:pPr>
            <w:proofErr w:type="spellStart"/>
            <w:r w:rsidRPr="0042616D">
              <w:lastRenderedPageBreak/>
              <w:t>Шукалова</w:t>
            </w:r>
            <w:proofErr w:type="spellEnd"/>
            <w:r w:rsidRPr="0042616D">
              <w:t xml:space="preserve"> Татьяна Николаевна</w:t>
            </w:r>
          </w:p>
        </w:tc>
        <w:tc>
          <w:tcPr>
            <w:tcW w:w="2552" w:type="dxa"/>
          </w:tcPr>
          <w:p w:rsidR="00BD3442" w:rsidRPr="0042616D" w:rsidRDefault="00BD3442" w:rsidP="00B05526">
            <w:pPr>
              <w:pStyle w:val="a3"/>
            </w:pPr>
            <w:r w:rsidRPr="0042616D">
              <w:t>воспитатель</w:t>
            </w:r>
          </w:p>
        </w:tc>
      </w:tr>
      <w:tr w:rsidR="00BD3442" w:rsidRPr="0042616D" w:rsidTr="00BD3442">
        <w:tc>
          <w:tcPr>
            <w:tcW w:w="459" w:type="dxa"/>
            <w:vMerge/>
          </w:tcPr>
          <w:p w:rsidR="00BD3442" w:rsidRPr="0042616D" w:rsidRDefault="00BD3442" w:rsidP="00B05526">
            <w:pPr>
              <w:pStyle w:val="a3"/>
            </w:pPr>
          </w:p>
        </w:tc>
        <w:tc>
          <w:tcPr>
            <w:tcW w:w="4333" w:type="dxa"/>
            <w:vMerge/>
          </w:tcPr>
          <w:p w:rsidR="00BD3442" w:rsidRPr="0042616D" w:rsidRDefault="00BD3442" w:rsidP="00B05526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976" w:type="dxa"/>
          </w:tcPr>
          <w:p w:rsidR="00BD3442" w:rsidRPr="0042616D" w:rsidRDefault="00BD3442" w:rsidP="00B05526">
            <w:pPr>
              <w:pStyle w:val="a3"/>
            </w:pPr>
            <w:r w:rsidRPr="0042616D">
              <w:t>Павлова Ирина Михайловна</w:t>
            </w:r>
          </w:p>
        </w:tc>
        <w:tc>
          <w:tcPr>
            <w:tcW w:w="2552" w:type="dxa"/>
          </w:tcPr>
          <w:p w:rsidR="00BD3442" w:rsidRPr="0042616D" w:rsidRDefault="00BD3442" w:rsidP="00B05526">
            <w:pPr>
              <w:pStyle w:val="a3"/>
            </w:pPr>
            <w:r w:rsidRPr="0042616D">
              <w:t>воспитатель</w:t>
            </w:r>
          </w:p>
        </w:tc>
      </w:tr>
      <w:tr w:rsidR="00BD3442" w:rsidRPr="0042616D" w:rsidTr="00BD3442">
        <w:tc>
          <w:tcPr>
            <w:tcW w:w="459" w:type="dxa"/>
            <w:vMerge w:val="restart"/>
          </w:tcPr>
          <w:p w:rsidR="00BD3442" w:rsidRPr="0042616D" w:rsidRDefault="00BD3442" w:rsidP="00B05526">
            <w:pPr>
              <w:pStyle w:val="a3"/>
            </w:pPr>
            <w:r w:rsidRPr="0042616D">
              <w:lastRenderedPageBreak/>
              <w:t>13</w:t>
            </w:r>
          </w:p>
        </w:tc>
        <w:tc>
          <w:tcPr>
            <w:tcW w:w="4333" w:type="dxa"/>
            <w:vMerge w:val="restart"/>
          </w:tcPr>
          <w:p w:rsidR="00BD3442" w:rsidRPr="0042616D" w:rsidRDefault="00BD3442" w:rsidP="00B05526">
            <w:pPr>
              <w:pStyle w:val="a3"/>
              <w:rPr>
                <w:shd w:val="clear" w:color="auto" w:fill="FFFFFF"/>
              </w:rPr>
            </w:pPr>
            <w:r w:rsidRPr="0042616D">
              <w:t>БОУ ЧР «</w:t>
            </w:r>
            <w:r>
              <w:t>Чебоксарская начальная общеобра</w:t>
            </w:r>
            <w:r w:rsidRPr="0042616D">
              <w:t>зовательная школа для обучающихся с ограниченными возможностями здоровья  № 2»</w:t>
            </w:r>
          </w:p>
        </w:tc>
        <w:tc>
          <w:tcPr>
            <w:tcW w:w="2976" w:type="dxa"/>
          </w:tcPr>
          <w:p w:rsidR="00BD3442" w:rsidRPr="0042616D" w:rsidRDefault="00BD3442" w:rsidP="003B34C8">
            <w:pPr>
              <w:pStyle w:val="a3"/>
            </w:pPr>
            <w:r w:rsidRPr="0042616D">
              <w:t>Васяткина Ольга Аркадьевна</w:t>
            </w:r>
          </w:p>
        </w:tc>
        <w:tc>
          <w:tcPr>
            <w:tcW w:w="2552" w:type="dxa"/>
          </w:tcPr>
          <w:p w:rsidR="00BD3442" w:rsidRPr="0042616D" w:rsidRDefault="00BD3442" w:rsidP="003B34C8">
            <w:pPr>
              <w:pStyle w:val="a3"/>
            </w:pPr>
            <w:r w:rsidRPr="0042616D">
              <w:t>воспитатель</w:t>
            </w:r>
          </w:p>
        </w:tc>
      </w:tr>
      <w:tr w:rsidR="00BD3442" w:rsidRPr="0042616D" w:rsidTr="00BD3442">
        <w:tc>
          <w:tcPr>
            <w:tcW w:w="459" w:type="dxa"/>
            <w:vMerge/>
          </w:tcPr>
          <w:p w:rsidR="00BD3442" w:rsidRPr="0042616D" w:rsidRDefault="00BD3442" w:rsidP="00B05526">
            <w:pPr>
              <w:pStyle w:val="a3"/>
            </w:pPr>
          </w:p>
        </w:tc>
        <w:tc>
          <w:tcPr>
            <w:tcW w:w="4333" w:type="dxa"/>
            <w:vMerge/>
          </w:tcPr>
          <w:p w:rsidR="00BD3442" w:rsidRPr="0042616D" w:rsidRDefault="00BD3442" w:rsidP="00B05526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976" w:type="dxa"/>
          </w:tcPr>
          <w:p w:rsidR="00BD3442" w:rsidRPr="0042616D" w:rsidRDefault="00BD3442" w:rsidP="008D1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Анатольевна</w:t>
            </w:r>
          </w:p>
        </w:tc>
        <w:tc>
          <w:tcPr>
            <w:tcW w:w="2552" w:type="dxa"/>
          </w:tcPr>
          <w:p w:rsidR="00BD3442" w:rsidRPr="0042616D" w:rsidRDefault="00BD3442" w:rsidP="008D1C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(ГПД)</w:t>
            </w:r>
          </w:p>
        </w:tc>
      </w:tr>
      <w:tr w:rsidR="00BD3442" w:rsidRPr="0042616D" w:rsidTr="00BD3442">
        <w:tc>
          <w:tcPr>
            <w:tcW w:w="459" w:type="dxa"/>
            <w:vMerge w:val="restart"/>
          </w:tcPr>
          <w:p w:rsidR="00BD3442" w:rsidRPr="0042616D" w:rsidRDefault="00BD3442" w:rsidP="00B05526">
            <w:pPr>
              <w:pStyle w:val="a3"/>
            </w:pPr>
            <w:r w:rsidRPr="0042616D">
              <w:t>14</w:t>
            </w:r>
          </w:p>
        </w:tc>
        <w:tc>
          <w:tcPr>
            <w:tcW w:w="4333" w:type="dxa"/>
            <w:vMerge w:val="restart"/>
          </w:tcPr>
          <w:p w:rsidR="00BD3442" w:rsidRPr="0042616D" w:rsidRDefault="00BD3442" w:rsidP="00B05526">
            <w:pPr>
              <w:pStyle w:val="a3"/>
              <w:rPr>
                <w:shd w:val="clear" w:color="auto" w:fill="FFFFFF"/>
              </w:rPr>
            </w:pPr>
            <w:r w:rsidRPr="0042616D">
              <w:rPr>
                <w:shd w:val="clear" w:color="auto" w:fill="FFFFFF"/>
              </w:rPr>
              <w:t>БОУ ЧР «</w:t>
            </w:r>
            <w:r>
              <w:rPr>
                <w:shd w:val="clear" w:color="auto" w:fill="FFFFFF"/>
              </w:rPr>
              <w:t>Чебоксарская начальная общеобра</w:t>
            </w:r>
            <w:r w:rsidRPr="0042616D">
              <w:rPr>
                <w:shd w:val="clear" w:color="auto" w:fill="FFFFFF"/>
              </w:rPr>
              <w:t>зовательная школа для обучающихся с ограниченными возможностями здоровья № 3»</w:t>
            </w:r>
          </w:p>
        </w:tc>
        <w:tc>
          <w:tcPr>
            <w:tcW w:w="2976" w:type="dxa"/>
          </w:tcPr>
          <w:p w:rsidR="00BD3442" w:rsidRPr="0042616D" w:rsidRDefault="00BD3442" w:rsidP="00716092">
            <w:pPr>
              <w:pStyle w:val="TableParagraph"/>
              <w:ind w:left="-5" w:right="81" w:hanging="6"/>
              <w:rPr>
                <w:sz w:val="24"/>
                <w:szCs w:val="24"/>
                <w:lang w:eastAsia="ru-RU"/>
              </w:rPr>
            </w:pPr>
            <w:r w:rsidRPr="0042616D">
              <w:rPr>
                <w:sz w:val="24"/>
                <w:szCs w:val="24"/>
                <w:lang w:eastAsia="ru-RU"/>
              </w:rPr>
              <w:t xml:space="preserve">Абдулина Мария  </w:t>
            </w:r>
            <w:r w:rsidRPr="0042616D">
              <w:rPr>
                <w:sz w:val="23"/>
                <w:szCs w:val="23"/>
                <w:lang w:eastAsia="ru-RU"/>
              </w:rPr>
              <w:t>Владимировна</w:t>
            </w:r>
          </w:p>
        </w:tc>
        <w:tc>
          <w:tcPr>
            <w:tcW w:w="2552" w:type="dxa"/>
          </w:tcPr>
          <w:p w:rsidR="00BD3442" w:rsidRPr="0042616D" w:rsidRDefault="00BD3442" w:rsidP="00716092">
            <w:pPr>
              <w:pStyle w:val="TableParagraph"/>
              <w:ind w:left="168" w:right="81" w:hanging="34"/>
              <w:rPr>
                <w:sz w:val="24"/>
                <w:szCs w:val="24"/>
                <w:lang w:eastAsia="ru-RU"/>
              </w:rPr>
            </w:pPr>
            <w:proofErr w:type="spellStart"/>
            <w:r w:rsidRPr="0042616D">
              <w:rPr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</w:tr>
      <w:tr w:rsidR="00BD3442" w:rsidRPr="0042616D" w:rsidTr="00BD3442">
        <w:tc>
          <w:tcPr>
            <w:tcW w:w="459" w:type="dxa"/>
            <w:vMerge/>
          </w:tcPr>
          <w:p w:rsidR="00BD3442" w:rsidRPr="0042616D" w:rsidRDefault="00BD3442" w:rsidP="00B05526">
            <w:pPr>
              <w:pStyle w:val="a3"/>
            </w:pPr>
          </w:p>
        </w:tc>
        <w:tc>
          <w:tcPr>
            <w:tcW w:w="4333" w:type="dxa"/>
            <w:vMerge/>
          </w:tcPr>
          <w:p w:rsidR="00BD3442" w:rsidRPr="0042616D" w:rsidRDefault="00BD3442" w:rsidP="00B05526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976" w:type="dxa"/>
          </w:tcPr>
          <w:p w:rsidR="00BD3442" w:rsidRPr="0042616D" w:rsidRDefault="00BD3442" w:rsidP="0071609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42616D">
              <w:rPr>
                <w:bCs/>
                <w:sz w:val="24"/>
                <w:szCs w:val="24"/>
                <w:lang w:eastAsia="ru-RU"/>
              </w:rPr>
              <w:t>Красикова Екатерина Валерьевна</w:t>
            </w:r>
          </w:p>
        </w:tc>
        <w:tc>
          <w:tcPr>
            <w:tcW w:w="2552" w:type="dxa"/>
          </w:tcPr>
          <w:p w:rsidR="00BD3442" w:rsidRPr="0042616D" w:rsidRDefault="00BD3442" w:rsidP="00716092">
            <w:pPr>
              <w:shd w:val="clear" w:color="auto" w:fill="FFFFFF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  <w:p w:rsidR="00BD3442" w:rsidRPr="0042616D" w:rsidRDefault="00BD3442" w:rsidP="00716092">
            <w:pPr>
              <w:shd w:val="clear" w:color="auto" w:fill="FFFFFF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442" w:rsidRPr="0042616D" w:rsidTr="00BD3442">
        <w:tc>
          <w:tcPr>
            <w:tcW w:w="459" w:type="dxa"/>
            <w:vMerge w:val="restart"/>
          </w:tcPr>
          <w:p w:rsidR="00BD3442" w:rsidRPr="0042616D" w:rsidRDefault="00BD3442" w:rsidP="00B05526">
            <w:pPr>
              <w:pStyle w:val="a3"/>
            </w:pPr>
            <w:r w:rsidRPr="0042616D">
              <w:t>15</w:t>
            </w:r>
          </w:p>
        </w:tc>
        <w:tc>
          <w:tcPr>
            <w:tcW w:w="4333" w:type="dxa"/>
            <w:vMerge w:val="restart"/>
          </w:tcPr>
          <w:p w:rsidR="00BD3442" w:rsidRPr="0042616D" w:rsidRDefault="00BD3442" w:rsidP="009150F4">
            <w:pPr>
              <w:pStyle w:val="a3"/>
              <w:rPr>
                <w:shd w:val="clear" w:color="auto" w:fill="FFFFFF"/>
              </w:rPr>
            </w:pPr>
            <w:r w:rsidRPr="0042616D">
              <w:rPr>
                <w:shd w:val="clear" w:color="auto" w:fill="FFFFFF"/>
              </w:rPr>
              <w:t xml:space="preserve">БОУ ЧР "Центр образования и комплексного сопровождения детей" </w:t>
            </w:r>
          </w:p>
        </w:tc>
        <w:tc>
          <w:tcPr>
            <w:tcW w:w="2976" w:type="dxa"/>
          </w:tcPr>
          <w:p w:rsidR="00BD3442" w:rsidRPr="0042616D" w:rsidRDefault="00BD3442" w:rsidP="00CD6761">
            <w:pPr>
              <w:pStyle w:val="a3"/>
            </w:pPr>
            <w:r w:rsidRPr="0042616D">
              <w:t>Егорова Надежда Владимировна</w:t>
            </w:r>
          </w:p>
        </w:tc>
        <w:tc>
          <w:tcPr>
            <w:tcW w:w="2552" w:type="dxa"/>
          </w:tcPr>
          <w:p w:rsidR="00BD3442" w:rsidRPr="0042616D" w:rsidRDefault="00BD3442" w:rsidP="00CD6761">
            <w:pPr>
              <w:pStyle w:val="a3"/>
            </w:pPr>
            <w:r w:rsidRPr="0042616D">
              <w:t>Педагог доп. образования</w:t>
            </w:r>
          </w:p>
        </w:tc>
      </w:tr>
      <w:tr w:rsidR="00BD3442" w:rsidRPr="0042616D" w:rsidTr="00BD3442">
        <w:tc>
          <w:tcPr>
            <w:tcW w:w="459" w:type="dxa"/>
            <w:vMerge/>
          </w:tcPr>
          <w:p w:rsidR="00BD3442" w:rsidRPr="0042616D" w:rsidRDefault="00BD3442" w:rsidP="00B05526">
            <w:pPr>
              <w:pStyle w:val="a3"/>
            </w:pPr>
          </w:p>
        </w:tc>
        <w:tc>
          <w:tcPr>
            <w:tcW w:w="4333" w:type="dxa"/>
            <w:vMerge/>
          </w:tcPr>
          <w:p w:rsidR="00BD3442" w:rsidRPr="0042616D" w:rsidRDefault="00BD3442" w:rsidP="00B05526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976" w:type="dxa"/>
          </w:tcPr>
          <w:p w:rsidR="00BD3442" w:rsidRPr="0042616D" w:rsidRDefault="00BD3442" w:rsidP="00CD6761">
            <w:pPr>
              <w:pStyle w:val="a3"/>
            </w:pPr>
            <w:r w:rsidRPr="0042616D">
              <w:t>Кудрявцева Любовь Васильевна</w:t>
            </w:r>
          </w:p>
        </w:tc>
        <w:tc>
          <w:tcPr>
            <w:tcW w:w="2552" w:type="dxa"/>
          </w:tcPr>
          <w:p w:rsidR="00BD3442" w:rsidRPr="0042616D" w:rsidRDefault="00BD3442" w:rsidP="00CD6761">
            <w:pPr>
              <w:pStyle w:val="a3"/>
            </w:pPr>
            <w:r w:rsidRPr="0042616D">
              <w:t>Учитель</w:t>
            </w:r>
          </w:p>
        </w:tc>
      </w:tr>
    </w:tbl>
    <w:p w:rsidR="0036168C" w:rsidRPr="0042616D" w:rsidRDefault="0036168C"/>
    <w:p w:rsidR="0036168C" w:rsidRPr="0042616D" w:rsidRDefault="0036168C"/>
    <w:p w:rsidR="0036168C" w:rsidRPr="0042616D" w:rsidRDefault="0036168C"/>
    <w:p w:rsidR="0036168C" w:rsidRPr="0042616D" w:rsidRDefault="0036168C"/>
    <w:p w:rsidR="0036168C" w:rsidRPr="0042616D" w:rsidRDefault="0036168C"/>
    <w:sectPr w:rsidR="0036168C" w:rsidRPr="0042616D" w:rsidSect="002C195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F0"/>
    <w:rsid w:val="0000201A"/>
    <w:rsid w:val="000032AC"/>
    <w:rsid w:val="00004979"/>
    <w:rsid w:val="00017762"/>
    <w:rsid w:val="0002346A"/>
    <w:rsid w:val="0003313D"/>
    <w:rsid w:val="00055089"/>
    <w:rsid w:val="000A6F5E"/>
    <w:rsid w:val="000C38E1"/>
    <w:rsid w:val="00136B6B"/>
    <w:rsid w:val="001532A9"/>
    <w:rsid w:val="0017551E"/>
    <w:rsid w:val="00216314"/>
    <w:rsid w:val="00281329"/>
    <w:rsid w:val="002B5475"/>
    <w:rsid w:val="002C195E"/>
    <w:rsid w:val="00336213"/>
    <w:rsid w:val="0036168C"/>
    <w:rsid w:val="0042616D"/>
    <w:rsid w:val="004535D8"/>
    <w:rsid w:val="004679BD"/>
    <w:rsid w:val="00471FE5"/>
    <w:rsid w:val="00514569"/>
    <w:rsid w:val="005E34F9"/>
    <w:rsid w:val="005F37F8"/>
    <w:rsid w:val="006B39F0"/>
    <w:rsid w:val="00716092"/>
    <w:rsid w:val="007462BC"/>
    <w:rsid w:val="007578FE"/>
    <w:rsid w:val="00771648"/>
    <w:rsid w:val="007865E3"/>
    <w:rsid w:val="007E6108"/>
    <w:rsid w:val="00823F6D"/>
    <w:rsid w:val="00851451"/>
    <w:rsid w:val="00903509"/>
    <w:rsid w:val="009150F4"/>
    <w:rsid w:val="00950483"/>
    <w:rsid w:val="009C43EE"/>
    <w:rsid w:val="00A748D5"/>
    <w:rsid w:val="00B4690C"/>
    <w:rsid w:val="00BB0366"/>
    <w:rsid w:val="00BD3442"/>
    <w:rsid w:val="00C4511D"/>
    <w:rsid w:val="00CB248D"/>
    <w:rsid w:val="00CB43E5"/>
    <w:rsid w:val="00D322CF"/>
    <w:rsid w:val="00E13BA2"/>
    <w:rsid w:val="00E24D17"/>
    <w:rsid w:val="00E56114"/>
    <w:rsid w:val="00E875E1"/>
    <w:rsid w:val="00F7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6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213"/>
  </w:style>
  <w:style w:type="paragraph" w:customStyle="1" w:styleId="TableParagraph">
    <w:name w:val="Table Paragraph"/>
    <w:basedOn w:val="a"/>
    <w:uiPriority w:val="1"/>
    <w:qFormat/>
    <w:rsid w:val="00716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7160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6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3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213"/>
  </w:style>
  <w:style w:type="paragraph" w:customStyle="1" w:styleId="TableParagraph">
    <w:name w:val="Table Paragraph"/>
    <w:basedOn w:val="a"/>
    <w:uiPriority w:val="1"/>
    <w:qFormat/>
    <w:rsid w:val="00716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716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Сорокина Нелли Владимировна</cp:lastModifiedBy>
  <cp:revision>4</cp:revision>
  <dcterms:created xsi:type="dcterms:W3CDTF">2022-09-06T09:24:00Z</dcterms:created>
  <dcterms:modified xsi:type="dcterms:W3CDTF">2022-09-06T09:32:00Z</dcterms:modified>
</cp:coreProperties>
</file>